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AD438" w14:textId="77777777" w:rsidR="00E70788" w:rsidRPr="002E01C4" w:rsidRDefault="00E70788" w:rsidP="007031DE">
      <w:pPr>
        <w:rPr>
          <w:rFonts w:asciiTheme="minorHAnsi" w:hAnsiTheme="minorHAnsi" w:cstheme="minorHAnsi"/>
          <w:b/>
          <w:color w:val="000000"/>
        </w:rPr>
      </w:pPr>
      <w:bookmarkStart w:id="0" w:name="P689rRUmGV"/>
    </w:p>
    <w:p w14:paraId="14D9A136" w14:textId="27164D1A" w:rsidR="002E01C4" w:rsidRPr="006406B3" w:rsidRDefault="002E01C4" w:rsidP="008F3547">
      <w:pPr>
        <w:ind w:left="2127"/>
        <w:jc w:val="right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</w:t>
      </w:r>
      <w:r w:rsidR="00364098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                                   </w:t>
      </w:r>
      <w:r w:rsidR="006406B3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        </w:t>
      </w:r>
      <w:r w:rsidR="008F3547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8F3547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364098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A83665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Załącznik Nr </w:t>
      </w:r>
      <w:r w:rsidR="00335E48">
        <w:rPr>
          <w:rFonts w:asciiTheme="minorHAnsi" w:hAnsiTheme="minorHAnsi" w:cstheme="minorHAnsi"/>
          <w:b/>
          <w:color w:val="000000"/>
          <w:sz w:val="20"/>
          <w:szCs w:val="20"/>
        </w:rPr>
        <w:t>4</w:t>
      </w:r>
      <w:r w:rsidR="00A83665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do SWZ                </w:t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</w:p>
    <w:p w14:paraId="54C4515E" w14:textId="4BE681EB" w:rsidR="00206BB9" w:rsidRPr="006406B3" w:rsidRDefault="002E01C4" w:rsidP="006406B3">
      <w:pPr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</w:t>
      </w:r>
      <w:r w:rsidR="00A83665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................................................</w:t>
      </w:r>
      <w:bookmarkEnd w:id="0"/>
    </w:p>
    <w:p w14:paraId="0A726AB4" w14:textId="4E7E8DFC" w:rsidR="00206BB9" w:rsidRPr="006406B3" w:rsidRDefault="0045111B" w:rsidP="006406B3">
      <w:pPr>
        <w:ind w:left="142"/>
        <w:rPr>
          <w:rFonts w:asciiTheme="minorHAnsi" w:hAnsiTheme="minorHAnsi" w:cstheme="minorHAnsi"/>
          <w:sz w:val="20"/>
          <w:szCs w:val="20"/>
        </w:rPr>
      </w:pPr>
      <w:r w:rsidRPr="006406B3">
        <w:rPr>
          <w:rFonts w:asciiTheme="minorHAnsi" w:hAnsiTheme="minorHAnsi" w:cstheme="minorHAnsi"/>
          <w:b/>
          <w:sz w:val="20"/>
          <w:szCs w:val="20"/>
        </w:rPr>
        <w:t xml:space="preserve">       </w:t>
      </w:r>
      <w:r w:rsidR="00A83665" w:rsidRPr="006406B3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F2309A6" w14:textId="5621E4DB" w:rsidR="00206BB9" w:rsidRPr="006406B3" w:rsidRDefault="0045111B" w:rsidP="006406B3">
      <w:pPr>
        <w:ind w:left="142"/>
        <w:rPr>
          <w:rFonts w:asciiTheme="minorHAnsi" w:hAnsiTheme="minorHAnsi" w:cstheme="minorHAnsi"/>
          <w:sz w:val="20"/>
          <w:szCs w:val="20"/>
        </w:rPr>
      </w:pPr>
      <w:r w:rsidRPr="006406B3"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 w:rsidR="00A83665" w:rsidRPr="006406B3">
        <w:rPr>
          <w:rFonts w:asciiTheme="minorHAnsi" w:hAnsiTheme="minorHAnsi" w:cstheme="minorHAnsi"/>
          <w:b/>
          <w:sz w:val="20"/>
          <w:szCs w:val="20"/>
        </w:rPr>
        <w:t>Pieczątka firmowa</w:t>
      </w:r>
    </w:p>
    <w:p w14:paraId="3E35F8C6" w14:textId="77777777" w:rsidR="00206BB9" w:rsidRPr="002E01C4" w:rsidRDefault="00A83665">
      <w:pPr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</w:rPr>
        <w:t> </w:t>
      </w:r>
    </w:p>
    <w:p w14:paraId="3795AB1B" w14:textId="77777777" w:rsidR="00206BB9" w:rsidRPr="002E01C4" w:rsidRDefault="00A83665" w:rsidP="003F492A">
      <w:pPr>
        <w:ind w:left="74"/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t xml:space="preserve">OŚWIADCZENIE WYKONAWCY </w:t>
      </w:r>
    </w:p>
    <w:p w14:paraId="03D20939" w14:textId="77777777" w:rsidR="00206BB9" w:rsidRPr="002E01C4" w:rsidRDefault="00A83665" w:rsidP="003F492A">
      <w:pPr>
        <w:ind w:left="74"/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t>W ZAKRESIE PODSTAW WYKLUCZENIA Z POSTĘPOWANIA</w:t>
      </w:r>
    </w:p>
    <w:p w14:paraId="5FC9FC8A" w14:textId="11FA1FD5" w:rsidR="00206BB9" w:rsidRPr="002E01C4" w:rsidRDefault="00A83665" w:rsidP="000923C6">
      <w:pPr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t>I</w:t>
      </w:r>
      <w:r w:rsidRPr="002E01C4">
        <w:rPr>
          <w:rFonts w:asciiTheme="minorHAnsi" w:hAnsiTheme="minorHAnsi" w:cstheme="minorHAnsi"/>
        </w:rPr>
        <w:t>.</w:t>
      </w:r>
    </w:p>
    <w:p w14:paraId="62EA1F36" w14:textId="70969B31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 xml:space="preserve">Oświadczam, że złożone w ofercie oświadczenie o niepodleganiu wykluczenia z postępowaniu złożone na podstawie art. 125 ust 1 i ust. 2 ustawy </w:t>
      </w:r>
      <w:proofErr w:type="spellStart"/>
      <w:r w:rsidRPr="002E01C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E01C4">
        <w:rPr>
          <w:rFonts w:asciiTheme="minorHAnsi" w:hAnsiTheme="minorHAnsi" w:cstheme="minorHAnsi"/>
          <w:sz w:val="20"/>
          <w:szCs w:val="20"/>
        </w:rPr>
        <w:t xml:space="preserve"> jest aktualne i nie ma podstaw prawnych wykluczenia Naszej firmy z postępowania z przypadków </w:t>
      </w:r>
      <w:r w:rsidR="00756003">
        <w:rPr>
          <w:rFonts w:asciiTheme="minorHAnsi" w:hAnsiTheme="minorHAnsi" w:cstheme="minorHAnsi"/>
          <w:sz w:val="20"/>
          <w:szCs w:val="20"/>
        </w:rPr>
        <w:br/>
      </w:r>
      <w:r w:rsidRPr="002E01C4">
        <w:rPr>
          <w:rFonts w:asciiTheme="minorHAnsi" w:hAnsiTheme="minorHAnsi" w:cstheme="minorHAnsi"/>
          <w:sz w:val="20"/>
          <w:szCs w:val="20"/>
        </w:rPr>
        <w:t>o których mowa w:</w:t>
      </w:r>
    </w:p>
    <w:p w14:paraId="4ABC35BB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a) art. 108 ust. 1 pkt 3 ustawy,</w:t>
      </w:r>
    </w:p>
    <w:p w14:paraId="31661BFA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b) art. 108 ust. 1 pkt 4 ustawy, dotyczących orzeczenia zakazu ubiegania się o zamówienie publiczne tytułem środka zapobiegawczego,</w:t>
      </w:r>
    </w:p>
    <w:p w14:paraId="354C25E1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c) art. 108 ust. 1 pkt 5 ustawy, dotyczących zawarcia z innymi wykonawcami porozumienia mającego na celu zakłócenie konkurencji,</w:t>
      </w:r>
    </w:p>
    <w:p w14:paraId="4555FD55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d) art. 108 ust. 1 pkt 6 ustawy,</w:t>
      </w:r>
    </w:p>
    <w:p w14:paraId="36327198" w14:textId="77777777" w:rsidR="00FB259C" w:rsidRDefault="00FB259C" w:rsidP="000923C6">
      <w:pPr>
        <w:rPr>
          <w:rFonts w:asciiTheme="minorHAnsi" w:hAnsiTheme="minorHAnsi" w:cstheme="minorHAnsi"/>
          <w:sz w:val="20"/>
          <w:szCs w:val="20"/>
        </w:rPr>
      </w:pPr>
    </w:p>
    <w:p w14:paraId="37BBF407" w14:textId="7E8B0457" w:rsidR="000923C6" w:rsidRPr="002E01C4" w:rsidRDefault="00DD7F3D" w:rsidP="000923C6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Oświadczam, że nie podlegam wykluczeniu </w:t>
      </w:r>
      <w:r w:rsidR="006648C0" w:rsidRPr="002E01C4">
        <w:rPr>
          <w:rFonts w:asciiTheme="minorHAnsi" w:hAnsiTheme="minorHAnsi" w:cstheme="minorHAnsi"/>
          <w:color w:val="000000" w:themeColor="text1"/>
          <w:sz w:val="20"/>
          <w:szCs w:val="20"/>
        </w:rPr>
        <w:t>na podstawie art. 7 ust. 1 ustawy</w:t>
      </w:r>
      <w:r w:rsidR="006648C0" w:rsidRPr="002E01C4">
        <w:rPr>
          <w:rStyle w:val="apple-converted-space"/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="006648C0" w:rsidRPr="002E01C4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 o szczególnych rozwiązaniach w zakresie przeciwdziałania wspieraniu agresji na Ukrainę oraz służących ochronie bezpieczeństwa narodowego.</w:t>
      </w:r>
      <w:r w:rsidR="000923C6"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Na podstawie art. 7 ust. 1 ustawy z postępowania o udzielenie zamówienia publicznego lub konkursu prowadzonego na podstawie ustawy Pzp wyklucza się:</w:t>
      </w:r>
    </w:p>
    <w:p w14:paraId="408D7E65" w14:textId="77777777" w:rsidR="000923C6" w:rsidRPr="002E01C4" w:rsidRDefault="000923C6" w:rsidP="004F42AC">
      <w:pPr>
        <w:numPr>
          <w:ilvl w:val="0"/>
          <w:numId w:val="56"/>
        </w:numPr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36B7F8" w14:textId="1252E081" w:rsidR="000923C6" w:rsidRPr="002E01C4" w:rsidRDefault="000923C6" w:rsidP="004F42AC">
      <w:pPr>
        <w:numPr>
          <w:ilvl w:val="0"/>
          <w:numId w:val="56"/>
        </w:numPr>
        <w:spacing w:before="100" w:beforeAutospacing="1" w:after="100" w:afterAutospacing="1"/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5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644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197E57" w14:textId="5FB87EC7" w:rsidR="00206BB9" w:rsidRPr="002E01C4" w:rsidRDefault="000923C6" w:rsidP="004F42AC">
      <w:pPr>
        <w:numPr>
          <w:ilvl w:val="0"/>
          <w:numId w:val="56"/>
        </w:numPr>
        <w:spacing w:before="100" w:beforeAutospacing="1" w:after="100" w:afterAutospacing="1"/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3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120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3F492A" w:rsidRPr="002E01C4">
        <w:rPr>
          <w:rFonts w:asciiTheme="minorHAnsi" w:hAnsiTheme="minorHAnsi" w:cstheme="minorHAnsi"/>
          <w:color w:val="222222"/>
          <w:sz w:val="20"/>
          <w:szCs w:val="20"/>
        </w:rPr>
        <w:t>.</w:t>
      </w:r>
    </w:p>
    <w:p w14:paraId="0F7DE21A" w14:textId="77777777" w:rsidR="003F492A" w:rsidRPr="002E01C4" w:rsidRDefault="003F492A" w:rsidP="003F492A">
      <w:pPr>
        <w:pStyle w:val="Bezodstpw"/>
        <w:tabs>
          <w:tab w:val="left" w:pos="0"/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eastAsiaTheme="minorHAnsi" w:hAnsiTheme="minorHAnsi" w:cstheme="minorHAnsi"/>
          <w:sz w:val="20"/>
          <w:szCs w:val="20"/>
        </w:rPr>
        <w:t xml:space="preserve">Oświadczam, że nie podlegam wykluczeniu w przypadkach, o których mowa w </w:t>
      </w:r>
      <w:r w:rsidRPr="002E01C4">
        <w:rPr>
          <w:rFonts w:asciiTheme="minorHAnsi" w:hAnsiTheme="minorHAnsi" w:cstheme="minorHAnsi"/>
          <w:sz w:val="20"/>
          <w:szCs w:val="20"/>
        </w:rPr>
        <w:t xml:space="preserve">rozporządzeniu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2E01C4">
        <w:rPr>
          <w:rFonts w:asciiTheme="minorHAnsi" w:hAnsiTheme="minorHAnsi" w:cstheme="minorHAnsi"/>
          <w:sz w:val="20"/>
          <w:szCs w:val="20"/>
        </w:rPr>
        <w:t>8.4.2022</w:t>
      </w:r>
      <w:proofErr w:type="gramEnd"/>
      <w:r w:rsidRPr="002E01C4">
        <w:rPr>
          <w:rFonts w:asciiTheme="minorHAnsi" w:hAnsiTheme="minorHAnsi" w:cstheme="minorHAnsi"/>
          <w:sz w:val="20"/>
          <w:szCs w:val="20"/>
        </w:rPr>
        <w:t>, str. 1</w:t>
      </w:r>
      <w:r w:rsidRPr="002E01C4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2E01C4">
        <w:rPr>
          <w:rFonts w:asciiTheme="minorHAnsi" w:hAnsiTheme="minorHAnsi" w:cstheme="minorHAnsi"/>
          <w:sz w:val="20"/>
          <w:szCs w:val="20"/>
        </w:rPr>
        <w:t xml:space="preserve">- art. 5k ww.  Rozporządzenia. </w:t>
      </w:r>
    </w:p>
    <w:p w14:paraId="51C861EC" w14:textId="77777777" w:rsidR="003F492A" w:rsidRPr="002E01C4" w:rsidRDefault="003F492A">
      <w:pPr>
        <w:rPr>
          <w:rFonts w:asciiTheme="minorHAnsi" w:hAnsiTheme="minorHAnsi" w:cstheme="minorHAnsi"/>
          <w:sz w:val="18"/>
          <w:szCs w:val="18"/>
        </w:rPr>
      </w:pPr>
    </w:p>
    <w:p w14:paraId="7C9B6196" w14:textId="0058BDB3" w:rsidR="00FB259C" w:rsidRDefault="00FB259C">
      <w:pPr>
        <w:rPr>
          <w:rFonts w:asciiTheme="minorHAnsi" w:hAnsiTheme="minorHAnsi" w:cstheme="minorHAnsi"/>
          <w:sz w:val="18"/>
          <w:szCs w:val="18"/>
        </w:rPr>
      </w:pPr>
    </w:p>
    <w:p w14:paraId="677219FF" w14:textId="1F5C3EA8" w:rsidR="00FB259C" w:rsidRDefault="00FB259C">
      <w:pPr>
        <w:rPr>
          <w:rFonts w:asciiTheme="minorHAnsi" w:hAnsiTheme="minorHAnsi" w:cstheme="minorHAnsi"/>
          <w:sz w:val="18"/>
          <w:szCs w:val="18"/>
        </w:rPr>
      </w:pPr>
    </w:p>
    <w:p w14:paraId="30DC6DED" w14:textId="77777777" w:rsidR="00FB259C" w:rsidRDefault="00FB259C">
      <w:pPr>
        <w:rPr>
          <w:rFonts w:asciiTheme="minorHAnsi" w:hAnsiTheme="minorHAnsi" w:cstheme="minorHAnsi"/>
          <w:sz w:val="18"/>
          <w:szCs w:val="18"/>
        </w:rPr>
      </w:pPr>
    </w:p>
    <w:p w14:paraId="1DEF45F5" w14:textId="5F09F9DA" w:rsidR="00AC3351" w:rsidRPr="002E01C4" w:rsidRDefault="00A83665">
      <w:pPr>
        <w:rPr>
          <w:rFonts w:asciiTheme="minorHAnsi" w:hAnsiTheme="minorHAnsi" w:cstheme="minorHAnsi"/>
          <w:sz w:val="18"/>
          <w:szCs w:val="18"/>
        </w:rPr>
      </w:pPr>
      <w:r w:rsidRPr="002E01C4">
        <w:rPr>
          <w:rFonts w:asciiTheme="minorHAnsi" w:hAnsiTheme="minorHAnsi" w:cstheme="minorHAnsi"/>
          <w:sz w:val="18"/>
          <w:szCs w:val="18"/>
        </w:rPr>
        <w:t>……</w:t>
      </w:r>
      <w:r w:rsidR="00FB259C">
        <w:rPr>
          <w:rFonts w:asciiTheme="minorHAnsi" w:hAnsiTheme="minorHAnsi" w:cstheme="minorHAnsi"/>
          <w:sz w:val="18"/>
          <w:szCs w:val="18"/>
        </w:rPr>
        <w:t>…………………………………</w:t>
      </w:r>
      <w:r w:rsidRPr="002E01C4">
        <w:rPr>
          <w:rFonts w:asciiTheme="minorHAnsi" w:hAnsiTheme="minorHAnsi" w:cstheme="minorHAnsi"/>
          <w:sz w:val="18"/>
          <w:szCs w:val="18"/>
        </w:rPr>
        <w:t xml:space="preserve">……. (miejscowość), dnia …………………. r.                       </w:t>
      </w:r>
    </w:p>
    <w:p w14:paraId="5BF6BB39" w14:textId="77777777" w:rsidR="00FB259C" w:rsidRDefault="00FB259C" w:rsidP="000923C6">
      <w:pPr>
        <w:spacing w:line="259" w:lineRule="auto"/>
        <w:ind w:left="5670"/>
        <w:rPr>
          <w:rFonts w:asciiTheme="minorHAnsi" w:hAnsiTheme="minorHAnsi" w:cstheme="minorHAnsi"/>
          <w:sz w:val="18"/>
          <w:szCs w:val="18"/>
        </w:rPr>
      </w:pPr>
    </w:p>
    <w:p w14:paraId="1BA4ED55" w14:textId="77777777" w:rsidR="00FB259C" w:rsidRDefault="00FB259C" w:rsidP="000923C6">
      <w:pPr>
        <w:spacing w:line="259" w:lineRule="auto"/>
        <w:ind w:left="5670"/>
        <w:rPr>
          <w:rFonts w:asciiTheme="minorHAnsi" w:hAnsiTheme="minorHAnsi" w:cstheme="minorHAnsi"/>
          <w:sz w:val="18"/>
          <w:szCs w:val="18"/>
        </w:rPr>
      </w:pPr>
    </w:p>
    <w:p w14:paraId="77E02DAA" w14:textId="5B7064A2" w:rsidR="00206BB9" w:rsidRPr="002E01C4" w:rsidRDefault="00A83665" w:rsidP="000923C6">
      <w:pPr>
        <w:spacing w:line="259" w:lineRule="auto"/>
        <w:ind w:left="5670"/>
        <w:rPr>
          <w:rFonts w:asciiTheme="minorHAnsi" w:hAnsiTheme="minorHAnsi" w:cstheme="minorHAnsi"/>
          <w:sz w:val="18"/>
          <w:szCs w:val="18"/>
        </w:rPr>
      </w:pPr>
      <w:r w:rsidRPr="002E01C4">
        <w:rPr>
          <w:rFonts w:asciiTheme="minorHAnsi" w:hAnsiTheme="minorHAnsi" w:cstheme="minorHAnsi"/>
          <w:sz w:val="18"/>
          <w:szCs w:val="18"/>
        </w:rPr>
        <w:t xml:space="preserve"> </w:t>
      </w:r>
      <w:r w:rsidRPr="002E01C4">
        <w:rPr>
          <w:rFonts w:asciiTheme="minorHAnsi" w:hAnsiTheme="minorHAnsi" w:cstheme="minorHAnsi"/>
          <w:b/>
          <w:sz w:val="18"/>
          <w:szCs w:val="18"/>
        </w:rPr>
        <w:t>………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…………………………..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……</w:t>
      </w:r>
      <w:r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………….</w:t>
      </w:r>
      <w:r w:rsidRPr="002E01C4">
        <w:rPr>
          <w:rFonts w:asciiTheme="minorHAnsi" w:hAnsiTheme="minorHAnsi" w:cstheme="minorHAnsi"/>
          <w:b/>
          <w:sz w:val="18"/>
          <w:szCs w:val="18"/>
        </w:rPr>
        <w:t>..……………</w:t>
      </w:r>
    </w:p>
    <w:p w14:paraId="6E44D2A8" w14:textId="740F097B" w:rsidR="00206BB9" w:rsidRPr="002E01C4" w:rsidRDefault="00FB259C" w:rsidP="000923C6">
      <w:pPr>
        <w:spacing w:line="259" w:lineRule="auto"/>
        <w:ind w:left="426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</w:t>
      </w:r>
      <w:r w:rsidR="00A83665" w:rsidRPr="002E01C4">
        <w:rPr>
          <w:rFonts w:asciiTheme="minorHAnsi" w:hAnsiTheme="minorHAnsi" w:cstheme="minorHAnsi"/>
          <w:b/>
          <w:sz w:val="18"/>
          <w:szCs w:val="18"/>
        </w:rPr>
        <w:t xml:space="preserve">podpis osoby upoważnionej do reprezentacji Wykonawcy </w:t>
      </w:r>
    </w:p>
    <w:p w14:paraId="615279A1" w14:textId="6232C5B8" w:rsidR="00206BB9" w:rsidRPr="002E01C4" w:rsidRDefault="00FB259C" w:rsidP="000923C6">
      <w:pPr>
        <w:spacing w:line="259" w:lineRule="auto"/>
        <w:ind w:left="4965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                              </w:t>
      </w:r>
      <w:r w:rsidR="00A83665" w:rsidRPr="002E01C4">
        <w:rPr>
          <w:rFonts w:asciiTheme="minorHAnsi" w:hAnsiTheme="minorHAnsi" w:cstheme="minorHAnsi"/>
          <w:b/>
          <w:i/>
          <w:iCs/>
          <w:sz w:val="18"/>
          <w:szCs w:val="18"/>
        </w:rPr>
        <w:t>Dokument składany w postaci elektronicznej</w:t>
      </w:r>
    </w:p>
    <w:p w14:paraId="0580F75F" w14:textId="46A6996D" w:rsidR="00AC3351" w:rsidRPr="002E01C4" w:rsidRDefault="00A83665" w:rsidP="002E01C4">
      <w:pPr>
        <w:spacing w:line="259" w:lineRule="auto"/>
        <w:ind w:left="4260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          </w:t>
      </w:r>
      <w:r w:rsidR="00FB259C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                         </w:t>
      </w:r>
      <w:r w:rsidRPr="002E01C4">
        <w:rPr>
          <w:rFonts w:asciiTheme="minorHAnsi" w:hAnsiTheme="minorHAnsi" w:cstheme="minorHAnsi"/>
          <w:b/>
          <w:i/>
          <w:iCs/>
          <w:sz w:val="18"/>
          <w:szCs w:val="18"/>
        </w:rPr>
        <w:t>opatrzonej kwalifikowanym podpisem elektronicznym</w:t>
      </w:r>
      <w:r w:rsidRPr="002E01C4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</w:t>
      </w:r>
    </w:p>
    <w:p w14:paraId="28BFC272" w14:textId="77777777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351735D7" w14:textId="21318EAD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053B508D" w14:textId="4F8DF28F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139F40C7" w14:textId="77777777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02CF2924" w14:textId="77777777" w:rsidR="00335E48" w:rsidRDefault="00335E48" w:rsidP="00AC3351">
      <w:pPr>
        <w:jc w:val="center"/>
        <w:rPr>
          <w:rFonts w:asciiTheme="minorHAnsi" w:hAnsiTheme="minorHAnsi" w:cstheme="minorHAnsi"/>
          <w:b/>
        </w:rPr>
      </w:pPr>
    </w:p>
    <w:p w14:paraId="5F89D705" w14:textId="1D989D16" w:rsidR="00206BB9" w:rsidRPr="002E01C4" w:rsidRDefault="00A83665" w:rsidP="00AC3351">
      <w:pPr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lastRenderedPageBreak/>
        <w:t>II.</w:t>
      </w:r>
    </w:p>
    <w:p w14:paraId="6E3C7C69" w14:textId="77777777" w:rsidR="00FB259C" w:rsidRDefault="00FB259C">
      <w:pPr>
        <w:rPr>
          <w:rFonts w:asciiTheme="minorHAnsi" w:hAnsiTheme="minorHAnsi" w:cstheme="minorHAnsi"/>
          <w:sz w:val="22"/>
          <w:szCs w:val="22"/>
        </w:rPr>
      </w:pPr>
    </w:p>
    <w:p w14:paraId="460AC79D" w14:textId="2C4BAD1A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>Oświadczam, że podlegam wykluczeniu z postępowania na podstawie (zaznaczyć właściwy przypadek) *.</w:t>
      </w:r>
    </w:p>
    <w:p w14:paraId="2698A1FC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3 ustawy,</w:t>
      </w:r>
    </w:p>
    <w:p w14:paraId="488B131E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4 ustawy, dotyczący orzeczenia zakazu ubiegania się o zamówienie publiczne tytułem środka zapobiegawczego,</w:t>
      </w:r>
    </w:p>
    <w:p w14:paraId="1A69462F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5 ustawy, dotyczący zawarcia z innymi wykonawcami porozumienia mającego na celu zakłócenie konkurencji,</w:t>
      </w:r>
    </w:p>
    <w:p w14:paraId="53B63C36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6 ustawy,</w:t>
      </w:r>
    </w:p>
    <w:p w14:paraId="5A01D24C" w14:textId="5F84CA30" w:rsidR="00206BB9" w:rsidRDefault="00206BB9">
      <w:pPr>
        <w:rPr>
          <w:rFonts w:asciiTheme="minorHAnsi" w:hAnsiTheme="minorHAnsi" w:cstheme="minorHAnsi"/>
          <w:sz w:val="22"/>
          <w:szCs w:val="22"/>
        </w:rPr>
      </w:pPr>
    </w:p>
    <w:p w14:paraId="044D809D" w14:textId="77777777" w:rsidR="00FB259C" w:rsidRPr="002E01C4" w:rsidRDefault="00FB259C">
      <w:pPr>
        <w:rPr>
          <w:rFonts w:asciiTheme="minorHAnsi" w:hAnsiTheme="minorHAnsi" w:cstheme="minorHAnsi"/>
          <w:sz w:val="10"/>
          <w:szCs w:val="10"/>
        </w:rPr>
      </w:pPr>
    </w:p>
    <w:p w14:paraId="59DC8FB6" w14:textId="3E6AF9D3" w:rsidR="006648C0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…………. ustawy Pzp (podać mającą zastosowanie podstawę wykluczenia spośród wymienionych w SWZ). Jednocześnie oświadczam, że w związku z ww. okolicznością, na podstawie art. 110 ustawy Pzp podjąłem następujące środki naprawcze: .................................. – stanowiące załącznik do niniejszego oświadczenia...................................................</w:t>
      </w:r>
    </w:p>
    <w:p w14:paraId="01C216D1" w14:textId="77777777" w:rsidR="006648C0" w:rsidRPr="002E01C4" w:rsidRDefault="006648C0">
      <w:pPr>
        <w:rPr>
          <w:rFonts w:asciiTheme="minorHAnsi" w:hAnsiTheme="minorHAnsi" w:cstheme="minorHAnsi"/>
          <w:sz w:val="10"/>
          <w:szCs w:val="10"/>
        </w:rPr>
      </w:pPr>
    </w:p>
    <w:p w14:paraId="0DF213E4" w14:textId="319073E2" w:rsidR="006648C0" w:rsidRPr="002E01C4" w:rsidRDefault="006648C0" w:rsidP="006648C0">
      <w:pPr>
        <w:rPr>
          <w:rFonts w:asciiTheme="minorHAnsi" w:hAnsiTheme="minorHAnsi" w:cstheme="minorHAnsi"/>
          <w:b/>
          <w:bCs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Oświadczam, że zachodzą w stosunku do mnie podstawy wykluczenia n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a podstawie art. 7 ust. 1 ustawy</w:t>
      </w:r>
      <w:r w:rsidRPr="002E01C4">
        <w:rPr>
          <w:rStyle w:val="apple-converted-space"/>
          <w:rFonts w:asciiTheme="minorHAnsi" w:hAnsiTheme="minorHAnsi" w:cstheme="minorHAnsi"/>
          <w:color w:val="222222"/>
          <w:sz w:val="20"/>
          <w:szCs w:val="20"/>
        </w:rPr>
        <w:t> 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0923C6"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tj.</w:t>
      </w:r>
      <w:r w:rsidR="0072588F"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72588F" w:rsidRPr="002E01C4">
        <w:rPr>
          <w:rFonts w:asciiTheme="minorHAnsi" w:hAnsiTheme="minorHAnsi" w:cstheme="minorHAnsi"/>
          <w:b/>
          <w:bCs/>
          <w:color w:val="222222"/>
          <w:sz w:val="20"/>
          <w:szCs w:val="20"/>
        </w:rPr>
        <w:t>(zaznaczyć podstawę wykluczenia)</w:t>
      </w:r>
      <w:r w:rsidR="000923C6" w:rsidRPr="002E01C4">
        <w:rPr>
          <w:rFonts w:asciiTheme="minorHAnsi" w:hAnsiTheme="minorHAnsi" w:cstheme="minorHAnsi"/>
          <w:b/>
          <w:bCs/>
          <w:color w:val="222222"/>
          <w:sz w:val="20"/>
          <w:szCs w:val="20"/>
        </w:rPr>
        <w:t>:</w:t>
      </w:r>
    </w:p>
    <w:p w14:paraId="6F66F739" w14:textId="77777777" w:rsidR="000923C6" w:rsidRPr="002E01C4" w:rsidRDefault="000923C6" w:rsidP="000923C6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wyklucza się:</w:t>
      </w:r>
    </w:p>
    <w:p w14:paraId="5C2744C9" w14:textId="77777777" w:rsidR="000923C6" w:rsidRPr="002E01C4" w:rsidRDefault="000923C6" w:rsidP="004F42AC">
      <w:pPr>
        <w:numPr>
          <w:ilvl w:val="0"/>
          <w:numId w:val="57"/>
        </w:numPr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86AF41" w14:textId="673C6022" w:rsidR="000923C6" w:rsidRPr="002E01C4" w:rsidRDefault="000923C6" w:rsidP="004F42AC">
      <w:pPr>
        <w:numPr>
          <w:ilvl w:val="0"/>
          <w:numId w:val="57"/>
        </w:numPr>
        <w:spacing w:before="100" w:beforeAutospacing="1" w:after="100" w:afterAutospacing="1"/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5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644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105CD9" w14:textId="6D205EF7" w:rsidR="00206BB9" w:rsidRPr="002E01C4" w:rsidRDefault="000923C6" w:rsidP="004F42AC">
      <w:pPr>
        <w:numPr>
          <w:ilvl w:val="0"/>
          <w:numId w:val="57"/>
        </w:numPr>
        <w:ind w:left="714" w:hanging="357"/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3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756003">
        <w:rPr>
          <w:rFonts w:asciiTheme="minorHAnsi" w:hAnsiTheme="minorHAnsi" w:cstheme="minorHAnsi"/>
          <w:color w:val="222222"/>
          <w:sz w:val="20"/>
          <w:szCs w:val="20"/>
        </w:rPr>
        <w:t>120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494B373E" w14:textId="77777777" w:rsidR="0072588F" w:rsidRPr="002E01C4" w:rsidRDefault="0072588F">
      <w:pPr>
        <w:rPr>
          <w:rFonts w:asciiTheme="minorHAnsi" w:hAnsiTheme="minorHAnsi" w:cstheme="minorHAnsi"/>
          <w:sz w:val="10"/>
          <w:szCs w:val="10"/>
        </w:rPr>
      </w:pPr>
    </w:p>
    <w:p w14:paraId="15A34AA4" w14:textId="457C9826" w:rsidR="003F492A" w:rsidRPr="002E01C4" w:rsidRDefault="003F492A" w:rsidP="003F492A">
      <w:pPr>
        <w:pStyle w:val="Bezodstpw"/>
        <w:tabs>
          <w:tab w:val="left" w:pos="0"/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Oświadczam, że zachodzą w stosunku do mnie podstawy wykluczenia</w:t>
      </w:r>
      <w:r w:rsidRPr="002E01C4">
        <w:rPr>
          <w:rFonts w:asciiTheme="minorHAnsi" w:eastAsiaTheme="minorHAnsi" w:hAnsiTheme="minorHAnsi" w:cstheme="minorHAnsi"/>
          <w:sz w:val="20"/>
          <w:szCs w:val="20"/>
        </w:rPr>
        <w:t xml:space="preserve"> w przypadkach, o których mowa w </w:t>
      </w:r>
      <w:r w:rsidRPr="002E01C4">
        <w:rPr>
          <w:rFonts w:asciiTheme="minorHAnsi" w:hAnsiTheme="minorHAnsi" w:cstheme="minorHAnsi"/>
          <w:sz w:val="20"/>
          <w:szCs w:val="20"/>
        </w:rPr>
        <w:t xml:space="preserve">rozporządzeniu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2E01C4">
        <w:rPr>
          <w:rFonts w:asciiTheme="minorHAnsi" w:hAnsiTheme="minorHAnsi" w:cstheme="minorHAnsi"/>
          <w:sz w:val="20"/>
          <w:szCs w:val="20"/>
        </w:rPr>
        <w:t>8.4.2022</w:t>
      </w:r>
      <w:proofErr w:type="gramEnd"/>
      <w:r w:rsidRPr="002E01C4">
        <w:rPr>
          <w:rFonts w:asciiTheme="minorHAnsi" w:hAnsiTheme="minorHAnsi" w:cstheme="minorHAnsi"/>
          <w:sz w:val="20"/>
          <w:szCs w:val="20"/>
        </w:rPr>
        <w:t>, str. 1</w:t>
      </w:r>
      <w:r w:rsidRPr="002E01C4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2E01C4">
        <w:rPr>
          <w:rFonts w:asciiTheme="minorHAnsi" w:hAnsiTheme="minorHAnsi" w:cstheme="minorHAnsi"/>
          <w:sz w:val="20"/>
          <w:szCs w:val="20"/>
        </w:rPr>
        <w:t xml:space="preserve">- art. 5k ww.  Rozporządzenia. </w:t>
      </w:r>
    </w:p>
    <w:p w14:paraId="2F561D00" w14:textId="77777777" w:rsidR="003F492A" w:rsidRPr="002E01C4" w:rsidRDefault="003F492A">
      <w:pPr>
        <w:rPr>
          <w:rFonts w:asciiTheme="minorHAnsi" w:hAnsiTheme="minorHAnsi" w:cstheme="minorHAnsi"/>
          <w:sz w:val="10"/>
          <w:szCs w:val="10"/>
        </w:rPr>
      </w:pPr>
    </w:p>
    <w:p w14:paraId="37C6BCE3" w14:textId="6BE4F300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OŚWIADCZENIE DOTYCZĄCE PODANYCH INFORMACJI:</w:t>
      </w:r>
    </w:p>
    <w:p w14:paraId="5E4911F3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Oświadczam, że informacje podane w w/w. oświadczeniach są aktualne i zgodne z prawdą oraz zostały przedstawione z pełną świadomością konsekwencji wprowadzenia zamawiającego w błąd przy przedstawianiu informacji.</w:t>
      </w:r>
    </w:p>
    <w:p w14:paraId="34428E0A" w14:textId="166271AE" w:rsidR="00206BB9" w:rsidRPr="002E01C4" w:rsidRDefault="00206BB9">
      <w:pPr>
        <w:rPr>
          <w:rFonts w:asciiTheme="minorHAnsi" w:hAnsiTheme="minorHAnsi" w:cstheme="minorHAnsi"/>
          <w:sz w:val="20"/>
          <w:szCs w:val="20"/>
        </w:rPr>
      </w:pPr>
    </w:p>
    <w:p w14:paraId="2D102D3A" w14:textId="3BD9B6D9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* dotyczy przypadku</w:t>
      </w:r>
      <w:r w:rsidR="008F3273" w:rsidRPr="002E01C4">
        <w:rPr>
          <w:rFonts w:asciiTheme="minorHAnsi" w:hAnsiTheme="minorHAnsi" w:cstheme="minorHAnsi"/>
          <w:sz w:val="20"/>
          <w:szCs w:val="20"/>
        </w:rPr>
        <w:t>,</w:t>
      </w:r>
      <w:r w:rsidRPr="002E01C4">
        <w:rPr>
          <w:rFonts w:asciiTheme="minorHAnsi" w:hAnsiTheme="minorHAnsi" w:cstheme="minorHAnsi"/>
          <w:sz w:val="20"/>
          <w:szCs w:val="20"/>
        </w:rPr>
        <w:t xml:space="preserve"> w którym Wykonawca nie może złożyć pozytywnego oświadczania.</w:t>
      </w:r>
    </w:p>
    <w:p w14:paraId="075D567F" w14:textId="0CFC1980" w:rsidR="00206BB9" w:rsidRPr="002E01C4" w:rsidRDefault="00206BB9">
      <w:pPr>
        <w:rPr>
          <w:rFonts w:asciiTheme="minorHAnsi" w:hAnsiTheme="minorHAnsi" w:cstheme="minorHAnsi"/>
        </w:rPr>
      </w:pPr>
    </w:p>
    <w:p w14:paraId="6E318ACB" w14:textId="77777777" w:rsidR="00FB259C" w:rsidRDefault="00FB259C" w:rsidP="0072588F">
      <w:pPr>
        <w:rPr>
          <w:rFonts w:asciiTheme="minorHAnsi" w:hAnsiTheme="minorHAnsi" w:cstheme="minorHAnsi"/>
          <w:sz w:val="20"/>
          <w:szCs w:val="20"/>
        </w:rPr>
      </w:pPr>
    </w:p>
    <w:p w14:paraId="75C6814E" w14:textId="77777777" w:rsidR="00FB259C" w:rsidRDefault="00FB259C" w:rsidP="0072588F">
      <w:pPr>
        <w:rPr>
          <w:rFonts w:asciiTheme="minorHAnsi" w:hAnsiTheme="minorHAnsi" w:cstheme="minorHAnsi"/>
          <w:sz w:val="20"/>
          <w:szCs w:val="20"/>
        </w:rPr>
      </w:pPr>
    </w:p>
    <w:p w14:paraId="4DEB26D9" w14:textId="7DA6743F" w:rsidR="00AC3351" w:rsidRPr="002E01C4" w:rsidRDefault="00A83665" w:rsidP="0072588F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……</w:t>
      </w:r>
      <w:r w:rsidR="00FB259C">
        <w:rPr>
          <w:rFonts w:asciiTheme="minorHAnsi" w:hAnsiTheme="minorHAnsi" w:cstheme="minorHAnsi"/>
          <w:sz w:val="20"/>
          <w:szCs w:val="20"/>
        </w:rPr>
        <w:t>…………………………….</w:t>
      </w:r>
      <w:r w:rsidRPr="002E01C4">
        <w:rPr>
          <w:rFonts w:asciiTheme="minorHAnsi" w:hAnsiTheme="minorHAnsi" w:cstheme="minorHAnsi"/>
          <w:sz w:val="20"/>
          <w:szCs w:val="20"/>
        </w:rPr>
        <w:t xml:space="preserve">.……. (miejscowość), dnia …………………. r.                       </w:t>
      </w:r>
    </w:p>
    <w:p w14:paraId="6CFB2403" w14:textId="77777777" w:rsidR="00FB259C" w:rsidRDefault="00FB259C" w:rsidP="003F492A">
      <w:pPr>
        <w:ind w:left="5670"/>
        <w:rPr>
          <w:rFonts w:asciiTheme="minorHAnsi" w:hAnsiTheme="minorHAnsi" w:cstheme="minorHAnsi"/>
          <w:sz w:val="18"/>
          <w:szCs w:val="18"/>
        </w:rPr>
      </w:pPr>
    </w:p>
    <w:p w14:paraId="4185DFF6" w14:textId="77777777" w:rsidR="00FB259C" w:rsidRDefault="00FB259C" w:rsidP="003F492A">
      <w:pPr>
        <w:ind w:left="5670"/>
        <w:rPr>
          <w:rFonts w:asciiTheme="minorHAnsi" w:hAnsiTheme="minorHAnsi" w:cstheme="minorHAnsi"/>
          <w:sz w:val="18"/>
          <w:szCs w:val="18"/>
        </w:rPr>
      </w:pPr>
    </w:p>
    <w:p w14:paraId="05A1BAFC" w14:textId="77A92BCD" w:rsidR="003F492A" w:rsidRPr="002E01C4" w:rsidRDefault="00A83665" w:rsidP="003F492A">
      <w:pPr>
        <w:ind w:left="5670"/>
        <w:rPr>
          <w:rFonts w:asciiTheme="minorHAnsi" w:hAnsiTheme="minorHAnsi" w:cstheme="minorHAnsi"/>
          <w:b/>
          <w:sz w:val="18"/>
          <w:szCs w:val="18"/>
        </w:rPr>
      </w:pPr>
      <w:r w:rsidRPr="002E01C4">
        <w:rPr>
          <w:rFonts w:asciiTheme="minorHAnsi" w:hAnsiTheme="minorHAnsi" w:cstheme="minorHAnsi"/>
          <w:sz w:val="18"/>
          <w:szCs w:val="18"/>
        </w:rPr>
        <w:t xml:space="preserve"> </w:t>
      </w:r>
      <w:r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……………………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3F492A" w:rsidRPr="002E01C4">
        <w:rPr>
          <w:rFonts w:asciiTheme="minorHAnsi" w:hAnsiTheme="minorHAnsi" w:cstheme="minorHAnsi"/>
          <w:b/>
          <w:sz w:val="18"/>
          <w:szCs w:val="18"/>
        </w:rPr>
        <w:t>…….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3F492A" w:rsidRPr="002E01C4">
        <w:rPr>
          <w:rFonts w:asciiTheme="minorHAnsi" w:hAnsiTheme="minorHAnsi" w:cstheme="minorHAnsi"/>
          <w:b/>
          <w:sz w:val="18"/>
          <w:szCs w:val="18"/>
        </w:rPr>
        <w:t>………………………….……….</w:t>
      </w:r>
    </w:p>
    <w:p w14:paraId="552BF929" w14:textId="1C4413FB" w:rsidR="00206BB9" w:rsidRPr="002E01C4" w:rsidRDefault="002E01C4" w:rsidP="002E01C4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</w:t>
      </w:r>
      <w:r w:rsidR="00FB259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3F492A" w:rsidRPr="002E01C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A83665" w:rsidRPr="002E01C4">
        <w:rPr>
          <w:rFonts w:asciiTheme="minorHAnsi" w:hAnsiTheme="minorHAnsi" w:cstheme="minorHAnsi"/>
          <w:b/>
          <w:sz w:val="18"/>
          <w:szCs w:val="18"/>
        </w:rPr>
        <w:t xml:space="preserve">podpis osoby upoważnionej do reprezentacji Wykonawcy </w:t>
      </w:r>
    </w:p>
    <w:p w14:paraId="047A8DDD" w14:textId="77777777" w:rsidR="00EC37E8" w:rsidRDefault="00EC37E8" w:rsidP="007C19F4">
      <w:pPr>
        <w:jc w:val="right"/>
        <w:rPr>
          <w:rFonts w:asciiTheme="minorHAnsi" w:hAnsiTheme="minorHAnsi" w:cstheme="minorHAnsi"/>
          <w:b/>
          <w:i/>
          <w:iCs/>
          <w:sz w:val="18"/>
          <w:szCs w:val="18"/>
        </w:rPr>
      </w:pPr>
    </w:p>
    <w:p w14:paraId="790FAD8B" w14:textId="77777777" w:rsidR="00EC37E8" w:rsidRDefault="00EC37E8" w:rsidP="007C19F4">
      <w:pPr>
        <w:jc w:val="right"/>
        <w:rPr>
          <w:rFonts w:asciiTheme="minorHAnsi" w:hAnsiTheme="minorHAnsi" w:cstheme="minorHAnsi"/>
          <w:b/>
          <w:i/>
          <w:iCs/>
          <w:sz w:val="18"/>
          <w:szCs w:val="18"/>
        </w:rPr>
      </w:pPr>
    </w:p>
    <w:p w14:paraId="4BFB5EBB" w14:textId="6CA10A29" w:rsidR="00206BB9" w:rsidRPr="002E01C4" w:rsidRDefault="00FB259C" w:rsidP="007C19F4">
      <w:pPr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</w:t>
      </w:r>
      <w:r w:rsidR="00A83665" w:rsidRPr="002E01C4">
        <w:rPr>
          <w:rFonts w:asciiTheme="minorHAnsi" w:hAnsiTheme="minorHAnsi" w:cstheme="minorHAnsi"/>
          <w:b/>
          <w:i/>
          <w:iCs/>
          <w:sz w:val="18"/>
          <w:szCs w:val="18"/>
        </w:rPr>
        <w:t>Dokument składany w postaci elektronicznej</w:t>
      </w:r>
      <w:r w:rsidR="003F492A" w:rsidRPr="002E01C4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opatrzonej kwalifikowanym podpisem elektronic</w:t>
      </w:r>
      <w:r w:rsidR="007C19F4" w:rsidRPr="002E01C4">
        <w:rPr>
          <w:rFonts w:asciiTheme="minorHAnsi" w:hAnsiTheme="minorHAnsi" w:cstheme="minorHAnsi"/>
          <w:b/>
          <w:i/>
          <w:iCs/>
          <w:sz w:val="18"/>
          <w:szCs w:val="18"/>
        </w:rPr>
        <w:t>znej</w:t>
      </w:r>
    </w:p>
    <w:sectPr w:rsidR="00206BB9" w:rsidRPr="002E01C4" w:rsidSect="00CD5851">
      <w:headerReference w:type="default" r:id="rId8"/>
      <w:footerReference w:type="default" r:id="rId9"/>
      <w:pgSz w:w="11906" w:h="16838" w:code="9"/>
      <w:pgMar w:top="567" w:right="720" w:bottom="720" w:left="907" w:header="720" w:footer="3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6329" w14:textId="77777777" w:rsidR="00C86B84" w:rsidRDefault="00C86B84">
      <w:r>
        <w:separator/>
      </w:r>
    </w:p>
  </w:endnote>
  <w:endnote w:type="continuationSeparator" w:id="0">
    <w:p w14:paraId="2427F2A1" w14:textId="77777777" w:rsidR="00C86B84" w:rsidRDefault="00C8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2AF1" w14:textId="0F18D774" w:rsidR="001124DD" w:rsidRDefault="001124DD">
    <w:r>
      <w:t> </w:t>
    </w:r>
    <w:r>
      <w:rPr>
        <w:sz w:val="28"/>
        <w:szCs w:val="28"/>
      </w:rPr>
      <w:t xml:space="preserve">    </w:t>
    </w:r>
    <w:r>
      <w:rPr>
        <w:sz w:val="20"/>
        <w:szCs w:val="20"/>
      </w:rPr>
      <w:t xml:space="preserve">    </w:t>
    </w:r>
    <w:r>
      <w:rPr>
        <w:sz w:val="18"/>
        <w:szCs w:val="18"/>
      </w:rPr>
      <w:t xml:space="preserve">     </w:t>
    </w:r>
  </w:p>
  <w:p w14:paraId="5C070859" w14:textId="77777777" w:rsidR="001124DD" w:rsidRDefault="001124DD">
    <w:r>
      <w:t> </w:t>
    </w:r>
  </w:p>
  <w:p w14:paraId="15F6FDE9" w14:textId="43D6A558" w:rsidR="001124DD" w:rsidRDefault="001124DD">
    <w:r>
      <w:rPr>
        <w:sz w:val="18"/>
        <w:szCs w:val="18"/>
      </w:rPr>
      <w:t xml:space="preserve">                                                                                                          Strona </w:t>
    </w:r>
  </w:p>
  <w:p w14:paraId="69115037" w14:textId="77777777" w:rsidR="001124DD" w:rsidRDefault="001124DD">
    <w:pP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7598">
      <w:rPr>
        <w:noProof/>
      </w:rPr>
      <w:t>60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592A5" w14:textId="77777777" w:rsidR="00C86B84" w:rsidRDefault="00C86B84">
      <w:r>
        <w:separator/>
      </w:r>
    </w:p>
  </w:footnote>
  <w:footnote w:type="continuationSeparator" w:id="0">
    <w:p w14:paraId="0675476F" w14:textId="77777777" w:rsidR="00C86B84" w:rsidRDefault="00C86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A05B" w14:textId="7C3E166F" w:rsidR="001124DD" w:rsidRDefault="001124DD"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3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5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6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0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1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1386833148">
    <w:abstractNumId w:val="55"/>
  </w:num>
  <w:num w:numId="2" w16cid:durableId="515389959">
    <w:abstractNumId w:val="52"/>
  </w:num>
  <w:num w:numId="3" w16cid:durableId="350112206">
    <w:abstractNumId w:val="3"/>
  </w:num>
  <w:num w:numId="4" w16cid:durableId="1482849723">
    <w:abstractNumId w:val="22"/>
  </w:num>
  <w:num w:numId="5" w16cid:durableId="1595165062">
    <w:abstractNumId w:val="5"/>
  </w:num>
  <w:num w:numId="6" w16cid:durableId="1991325088">
    <w:abstractNumId w:val="23"/>
  </w:num>
  <w:num w:numId="7" w16cid:durableId="630983646">
    <w:abstractNumId w:val="31"/>
  </w:num>
  <w:num w:numId="8" w16cid:durableId="81489159">
    <w:abstractNumId w:val="0"/>
  </w:num>
  <w:num w:numId="9" w16cid:durableId="1546719027">
    <w:abstractNumId w:val="56"/>
  </w:num>
  <w:num w:numId="10" w16cid:durableId="899940890">
    <w:abstractNumId w:val="40"/>
  </w:num>
  <w:num w:numId="11" w16cid:durableId="609044718">
    <w:abstractNumId w:val="1"/>
  </w:num>
  <w:num w:numId="12" w16cid:durableId="625618521">
    <w:abstractNumId w:val="53"/>
  </w:num>
  <w:num w:numId="13" w16cid:durableId="837766450">
    <w:abstractNumId w:val="38"/>
  </w:num>
  <w:num w:numId="14" w16cid:durableId="1022587521">
    <w:abstractNumId w:val="33"/>
  </w:num>
  <w:num w:numId="15" w16cid:durableId="2003467894">
    <w:abstractNumId w:val="43"/>
  </w:num>
  <w:num w:numId="16" w16cid:durableId="1626962746">
    <w:abstractNumId w:val="70"/>
  </w:num>
  <w:num w:numId="17" w16cid:durableId="1483542341">
    <w:abstractNumId w:val="47"/>
  </w:num>
  <w:num w:numId="18" w16cid:durableId="612981332">
    <w:abstractNumId w:val="9"/>
  </w:num>
  <w:num w:numId="19" w16cid:durableId="1917322890">
    <w:abstractNumId w:val="16"/>
  </w:num>
  <w:num w:numId="20" w16cid:durableId="714354689">
    <w:abstractNumId w:val="15"/>
  </w:num>
  <w:num w:numId="21" w16cid:durableId="1393962894">
    <w:abstractNumId w:val="41"/>
  </w:num>
  <w:num w:numId="22" w16cid:durableId="615914639">
    <w:abstractNumId w:val="57"/>
  </w:num>
  <w:num w:numId="23" w16cid:durableId="681857828">
    <w:abstractNumId w:val="14"/>
  </w:num>
  <w:num w:numId="24" w16cid:durableId="437986613">
    <w:abstractNumId w:val="42"/>
  </w:num>
  <w:num w:numId="25" w16cid:durableId="2044398410">
    <w:abstractNumId w:val="13"/>
  </w:num>
  <w:num w:numId="26" w16cid:durableId="305207804">
    <w:abstractNumId w:val="65"/>
  </w:num>
  <w:num w:numId="27" w16cid:durableId="1021325273">
    <w:abstractNumId w:val="11"/>
  </w:num>
  <w:num w:numId="28" w16cid:durableId="210850607">
    <w:abstractNumId w:val="25"/>
  </w:num>
  <w:num w:numId="29" w16cid:durableId="1794320233">
    <w:abstractNumId w:val="51"/>
  </w:num>
  <w:num w:numId="30" w16cid:durableId="1833373540">
    <w:abstractNumId w:val="10"/>
  </w:num>
  <w:num w:numId="31" w16cid:durableId="1158303108">
    <w:abstractNumId w:val="12"/>
  </w:num>
  <w:num w:numId="32" w16cid:durableId="271522203">
    <w:abstractNumId w:val="24"/>
  </w:num>
  <w:num w:numId="33" w16cid:durableId="1027288730">
    <w:abstractNumId w:val="63"/>
  </w:num>
  <w:num w:numId="34" w16cid:durableId="855770804">
    <w:abstractNumId w:val="64"/>
  </w:num>
  <w:num w:numId="35" w16cid:durableId="712317044">
    <w:abstractNumId w:val="21"/>
  </w:num>
  <w:num w:numId="36" w16cid:durableId="573977359">
    <w:abstractNumId w:val="7"/>
  </w:num>
  <w:num w:numId="37" w16cid:durableId="418603782">
    <w:abstractNumId w:val="71"/>
  </w:num>
  <w:num w:numId="38" w16cid:durableId="660546595">
    <w:abstractNumId w:val="69"/>
  </w:num>
  <w:num w:numId="39" w16cid:durableId="1741557381">
    <w:abstractNumId w:val="20"/>
  </w:num>
  <w:num w:numId="40" w16cid:durableId="1992784774">
    <w:abstractNumId w:val="17"/>
  </w:num>
  <w:num w:numId="41" w16cid:durableId="937446438">
    <w:abstractNumId w:val="28"/>
  </w:num>
  <w:num w:numId="42" w16cid:durableId="893276787">
    <w:abstractNumId w:val="6"/>
  </w:num>
  <w:num w:numId="43" w16cid:durableId="984620975">
    <w:abstractNumId w:val="18"/>
  </w:num>
  <w:num w:numId="44" w16cid:durableId="507257296">
    <w:abstractNumId w:val="19"/>
  </w:num>
  <w:num w:numId="45" w16cid:durableId="800080247">
    <w:abstractNumId w:val="4"/>
  </w:num>
  <w:num w:numId="46" w16cid:durableId="1452287030">
    <w:abstractNumId w:val="2"/>
  </w:num>
  <w:num w:numId="47" w16cid:durableId="1564900963">
    <w:abstractNumId w:val="62"/>
  </w:num>
  <w:num w:numId="48" w16cid:durableId="1412972703">
    <w:abstractNumId w:val="8"/>
  </w:num>
  <w:num w:numId="49" w16cid:durableId="1651396917">
    <w:abstractNumId w:val="44"/>
  </w:num>
  <w:num w:numId="50" w16cid:durableId="1680768121">
    <w:abstractNumId w:val="26"/>
  </w:num>
  <w:num w:numId="51" w16cid:durableId="883446947">
    <w:abstractNumId w:val="34"/>
  </w:num>
  <w:num w:numId="52" w16cid:durableId="2009551513">
    <w:abstractNumId w:val="27"/>
  </w:num>
  <w:num w:numId="53" w16cid:durableId="1715999751">
    <w:abstractNumId w:val="45"/>
  </w:num>
  <w:num w:numId="54" w16cid:durableId="1777365269">
    <w:abstractNumId w:val="60"/>
  </w:num>
  <w:num w:numId="55" w16cid:durableId="275985788">
    <w:abstractNumId w:val="49"/>
  </w:num>
  <w:num w:numId="56" w16cid:durableId="1599173787">
    <w:abstractNumId w:val="35"/>
  </w:num>
  <w:num w:numId="57" w16cid:durableId="63525734">
    <w:abstractNumId w:val="50"/>
  </w:num>
  <w:num w:numId="58" w16cid:durableId="2048483821">
    <w:abstractNumId w:val="58"/>
  </w:num>
  <w:num w:numId="59" w16cid:durableId="1394083304">
    <w:abstractNumId w:val="59"/>
  </w:num>
  <w:num w:numId="60" w16cid:durableId="1007295810">
    <w:abstractNumId w:val="54"/>
  </w:num>
  <w:num w:numId="61" w16cid:durableId="342901522">
    <w:abstractNumId w:val="66"/>
  </w:num>
  <w:num w:numId="62" w16cid:durableId="1580212892">
    <w:abstractNumId w:val="48"/>
  </w:num>
  <w:num w:numId="63" w16cid:durableId="720859000">
    <w:abstractNumId w:val="68"/>
  </w:num>
  <w:num w:numId="64" w16cid:durableId="1938950145">
    <w:abstractNumId w:val="67"/>
  </w:num>
  <w:num w:numId="65" w16cid:durableId="382289748">
    <w:abstractNumId w:val="46"/>
  </w:num>
  <w:num w:numId="66" w16cid:durableId="1778017428">
    <w:abstractNumId w:val="32"/>
  </w:num>
  <w:num w:numId="67" w16cid:durableId="1843858332">
    <w:abstractNumId w:val="30"/>
  </w:num>
  <w:num w:numId="68" w16cid:durableId="1417509430">
    <w:abstractNumId w:val="61"/>
  </w:num>
  <w:num w:numId="69" w16cid:durableId="1525553095">
    <w:abstractNumId w:val="39"/>
  </w:num>
  <w:num w:numId="70" w16cid:durableId="2100102875">
    <w:abstractNumId w:val="36"/>
  </w:num>
  <w:num w:numId="71" w16cid:durableId="927926507">
    <w:abstractNumId w:val="29"/>
  </w:num>
  <w:num w:numId="72" w16cid:durableId="1968731901">
    <w:abstractNumId w:val="3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493C"/>
    <w:rsid w:val="000270A6"/>
    <w:rsid w:val="00030467"/>
    <w:rsid w:val="00046614"/>
    <w:rsid w:val="00061C19"/>
    <w:rsid w:val="00062FE8"/>
    <w:rsid w:val="0006385F"/>
    <w:rsid w:val="0007674B"/>
    <w:rsid w:val="00077C0D"/>
    <w:rsid w:val="00081572"/>
    <w:rsid w:val="00090D5A"/>
    <w:rsid w:val="000923C6"/>
    <w:rsid w:val="000A0A33"/>
    <w:rsid w:val="000C078A"/>
    <w:rsid w:val="000D4228"/>
    <w:rsid w:val="000D51D9"/>
    <w:rsid w:val="000E1A6F"/>
    <w:rsid w:val="000E3FA6"/>
    <w:rsid w:val="000E6FA9"/>
    <w:rsid w:val="000F3EB9"/>
    <w:rsid w:val="00105B9E"/>
    <w:rsid w:val="00106806"/>
    <w:rsid w:val="001124DD"/>
    <w:rsid w:val="00112AB8"/>
    <w:rsid w:val="00123E14"/>
    <w:rsid w:val="00133F08"/>
    <w:rsid w:val="001349B5"/>
    <w:rsid w:val="00137A3C"/>
    <w:rsid w:val="001620DD"/>
    <w:rsid w:val="00164729"/>
    <w:rsid w:val="001935B0"/>
    <w:rsid w:val="001A321B"/>
    <w:rsid w:val="001B75A0"/>
    <w:rsid w:val="001C4C16"/>
    <w:rsid w:val="001D2984"/>
    <w:rsid w:val="001D6A4A"/>
    <w:rsid w:val="001E31DA"/>
    <w:rsid w:val="001E3D6F"/>
    <w:rsid w:val="001F3824"/>
    <w:rsid w:val="00206BB9"/>
    <w:rsid w:val="0021151A"/>
    <w:rsid w:val="0021436F"/>
    <w:rsid w:val="0022077D"/>
    <w:rsid w:val="00227DA2"/>
    <w:rsid w:val="00232C33"/>
    <w:rsid w:val="00233FF7"/>
    <w:rsid w:val="0023448F"/>
    <w:rsid w:val="00245456"/>
    <w:rsid w:val="00254FAE"/>
    <w:rsid w:val="00273FE6"/>
    <w:rsid w:val="0027748C"/>
    <w:rsid w:val="002843F9"/>
    <w:rsid w:val="00292123"/>
    <w:rsid w:val="002A12CF"/>
    <w:rsid w:val="002A560F"/>
    <w:rsid w:val="002A59FD"/>
    <w:rsid w:val="002D128A"/>
    <w:rsid w:val="002E01C4"/>
    <w:rsid w:val="002E1464"/>
    <w:rsid w:val="002E3689"/>
    <w:rsid w:val="0030086E"/>
    <w:rsid w:val="003256BD"/>
    <w:rsid w:val="003300BE"/>
    <w:rsid w:val="00335E48"/>
    <w:rsid w:val="0034429C"/>
    <w:rsid w:val="0034685D"/>
    <w:rsid w:val="00351CEF"/>
    <w:rsid w:val="00356171"/>
    <w:rsid w:val="0036106B"/>
    <w:rsid w:val="00364098"/>
    <w:rsid w:val="003720F0"/>
    <w:rsid w:val="00392424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33BDF"/>
    <w:rsid w:val="0045111B"/>
    <w:rsid w:val="004749A1"/>
    <w:rsid w:val="00490C77"/>
    <w:rsid w:val="00492717"/>
    <w:rsid w:val="00496FED"/>
    <w:rsid w:val="004A0156"/>
    <w:rsid w:val="004A0775"/>
    <w:rsid w:val="004B2831"/>
    <w:rsid w:val="004B36E0"/>
    <w:rsid w:val="004B569A"/>
    <w:rsid w:val="004C4852"/>
    <w:rsid w:val="004C4C39"/>
    <w:rsid w:val="004E7598"/>
    <w:rsid w:val="004F42AC"/>
    <w:rsid w:val="0052254F"/>
    <w:rsid w:val="00522848"/>
    <w:rsid w:val="005313CC"/>
    <w:rsid w:val="0053672B"/>
    <w:rsid w:val="00536838"/>
    <w:rsid w:val="00540D97"/>
    <w:rsid w:val="00553C13"/>
    <w:rsid w:val="00553EF2"/>
    <w:rsid w:val="0055719D"/>
    <w:rsid w:val="00581EF0"/>
    <w:rsid w:val="00586B63"/>
    <w:rsid w:val="005A055B"/>
    <w:rsid w:val="005A317E"/>
    <w:rsid w:val="005B2BA2"/>
    <w:rsid w:val="005E1F82"/>
    <w:rsid w:val="005E65F9"/>
    <w:rsid w:val="005F4AE0"/>
    <w:rsid w:val="006200DB"/>
    <w:rsid w:val="00625C89"/>
    <w:rsid w:val="006406B3"/>
    <w:rsid w:val="006648C0"/>
    <w:rsid w:val="00666ED8"/>
    <w:rsid w:val="0067553A"/>
    <w:rsid w:val="006828E6"/>
    <w:rsid w:val="00690522"/>
    <w:rsid w:val="006960D9"/>
    <w:rsid w:val="006B494C"/>
    <w:rsid w:val="006B5B43"/>
    <w:rsid w:val="006C496B"/>
    <w:rsid w:val="006D35A4"/>
    <w:rsid w:val="006E54D3"/>
    <w:rsid w:val="006F4458"/>
    <w:rsid w:val="006F53C7"/>
    <w:rsid w:val="007031DE"/>
    <w:rsid w:val="007179AF"/>
    <w:rsid w:val="00722AA3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56003"/>
    <w:rsid w:val="007733C8"/>
    <w:rsid w:val="007736AF"/>
    <w:rsid w:val="007779C0"/>
    <w:rsid w:val="00786A61"/>
    <w:rsid w:val="00787043"/>
    <w:rsid w:val="007920A8"/>
    <w:rsid w:val="00792CC4"/>
    <w:rsid w:val="007939CF"/>
    <w:rsid w:val="007A2FC4"/>
    <w:rsid w:val="007A7B4D"/>
    <w:rsid w:val="007C114B"/>
    <w:rsid w:val="007C19F4"/>
    <w:rsid w:val="007C7AB9"/>
    <w:rsid w:val="007D3491"/>
    <w:rsid w:val="007F0910"/>
    <w:rsid w:val="007F557A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66D0F"/>
    <w:rsid w:val="0087273A"/>
    <w:rsid w:val="00876CED"/>
    <w:rsid w:val="008845AB"/>
    <w:rsid w:val="00884B2D"/>
    <w:rsid w:val="0089782B"/>
    <w:rsid w:val="008A15B4"/>
    <w:rsid w:val="008B1065"/>
    <w:rsid w:val="008B3643"/>
    <w:rsid w:val="008C06FB"/>
    <w:rsid w:val="008C10D9"/>
    <w:rsid w:val="008D2CDC"/>
    <w:rsid w:val="008E4908"/>
    <w:rsid w:val="008F3273"/>
    <w:rsid w:val="008F3547"/>
    <w:rsid w:val="009147B6"/>
    <w:rsid w:val="00916E46"/>
    <w:rsid w:val="0093212F"/>
    <w:rsid w:val="00936859"/>
    <w:rsid w:val="00942BD7"/>
    <w:rsid w:val="00955EE2"/>
    <w:rsid w:val="00956DDF"/>
    <w:rsid w:val="009710A0"/>
    <w:rsid w:val="00973AC9"/>
    <w:rsid w:val="00977004"/>
    <w:rsid w:val="009827AA"/>
    <w:rsid w:val="00992C12"/>
    <w:rsid w:val="00997586"/>
    <w:rsid w:val="009D14E8"/>
    <w:rsid w:val="009E78BE"/>
    <w:rsid w:val="009F3B3E"/>
    <w:rsid w:val="00A17C1A"/>
    <w:rsid w:val="00A27285"/>
    <w:rsid w:val="00A3014F"/>
    <w:rsid w:val="00A306C7"/>
    <w:rsid w:val="00A31DFF"/>
    <w:rsid w:val="00A4762F"/>
    <w:rsid w:val="00A5063F"/>
    <w:rsid w:val="00A618F4"/>
    <w:rsid w:val="00A63CB6"/>
    <w:rsid w:val="00A833F9"/>
    <w:rsid w:val="00A83665"/>
    <w:rsid w:val="00AA1E61"/>
    <w:rsid w:val="00AA2320"/>
    <w:rsid w:val="00AB011C"/>
    <w:rsid w:val="00AC3351"/>
    <w:rsid w:val="00AD0447"/>
    <w:rsid w:val="00AD253E"/>
    <w:rsid w:val="00AD62C6"/>
    <w:rsid w:val="00AE3DB6"/>
    <w:rsid w:val="00AE5867"/>
    <w:rsid w:val="00AE5F07"/>
    <w:rsid w:val="00B131B7"/>
    <w:rsid w:val="00B14DD9"/>
    <w:rsid w:val="00B168D7"/>
    <w:rsid w:val="00B169D8"/>
    <w:rsid w:val="00B27F6A"/>
    <w:rsid w:val="00B316BF"/>
    <w:rsid w:val="00B31A27"/>
    <w:rsid w:val="00B44463"/>
    <w:rsid w:val="00B95B09"/>
    <w:rsid w:val="00B962E3"/>
    <w:rsid w:val="00BA0808"/>
    <w:rsid w:val="00BA099E"/>
    <w:rsid w:val="00BB07B9"/>
    <w:rsid w:val="00BB0E52"/>
    <w:rsid w:val="00BB7260"/>
    <w:rsid w:val="00BF0688"/>
    <w:rsid w:val="00BF527E"/>
    <w:rsid w:val="00C152B0"/>
    <w:rsid w:val="00C1742A"/>
    <w:rsid w:val="00C436C9"/>
    <w:rsid w:val="00C5048D"/>
    <w:rsid w:val="00C50512"/>
    <w:rsid w:val="00C50C52"/>
    <w:rsid w:val="00C56E4D"/>
    <w:rsid w:val="00C60AA7"/>
    <w:rsid w:val="00C75D23"/>
    <w:rsid w:val="00C81BA9"/>
    <w:rsid w:val="00C86B84"/>
    <w:rsid w:val="00C87065"/>
    <w:rsid w:val="00C94FCF"/>
    <w:rsid w:val="00C9661A"/>
    <w:rsid w:val="00CA1F09"/>
    <w:rsid w:val="00CA3C0B"/>
    <w:rsid w:val="00CA5B03"/>
    <w:rsid w:val="00CA60B1"/>
    <w:rsid w:val="00CB2224"/>
    <w:rsid w:val="00CB4998"/>
    <w:rsid w:val="00CC4B66"/>
    <w:rsid w:val="00CC6843"/>
    <w:rsid w:val="00CD5851"/>
    <w:rsid w:val="00CE272D"/>
    <w:rsid w:val="00CE372A"/>
    <w:rsid w:val="00CF1D46"/>
    <w:rsid w:val="00D06C4D"/>
    <w:rsid w:val="00D120C6"/>
    <w:rsid w:val="00D121C3"/>
    <w:rsid w:val="00D1266A"/>
    <w:rsid w:val="00D17F90"/>
    <w:rsid w:val="00D34CDC"/>
    <w:rsid w:val="00D37920"/>
    <w:rsid w:val="00D4495C"/>
    <w:rsid w:val="00D46A85"/>
    <w:rsid w:val="00D476D1"/>
    <w:rsid w:val="00D528AD"/>
    <w:rsid w:val="00D601FE"/>
    <w:rsid w:val="00D7760E"/>
    <w:rsid w:val="00D8704E"/>
    <w:rsid w:val="00DB3573"/>
    <w:rsid w:val="00DB3B17"/>
    <w:rsid w:val="00DC2293"/>
    <w:rsid w:val="00DC4350"/>
    <w:rsid w:val="00DD06BA"/>
    <w:rsid w:val="00DD77A3"/>
    <w:rsid w:val="00DD7F3D"/>
    <w:rsid w:val="00DF270E"/>
    <w:rsid w:val="00E228C3"/>
    <w:rsid w:val="00E41FE8"/>
    <w:rsid w:val="00E45285"/>
    <w:rsid w:val="00E51A68"/>
    <w:rsid w:val="00E70788"/>
    <w:rsid w:val="00E826A6"/>
    <w:rsid w:val="00E82987"/>
    <w:rsid w:val="00E90258"/>
    <w:rsid w:val="00EA25FE"/>
    <w:rsid w:val="00EA49DB"/>
    <w:rsid w:val="00EB0FF4"/>
    <w:rsid w:val="00EB2A22"/>
    <w:rsid w:val="00EC1587"/>
    <w:rsid w:val="00EC366C"/>
    <w:rsid w:val="00EC37E8"/>
    <w:rsid w:val="00ED1858"/>
    <w:rsid w:val="00ED397A"/>
    <w:rsid w:val="00ED4031"/>
    <w:rsid w:val="00EE46FF"/>
    <w:rsid w:val="00EF706A"/>
    <w:rsid w:val="00F05FF4"/>
    <w:rsid w:val="00F32728"/>
    <w:rsid w:val="00F37A56"/>
    <w:rsid w:val="00F37A89"/>
    <w:rsid w:val="00F40594"/>
    <w:rsid w:val="00F41135"/>
    <w:rsid w:val="00F510D4"/>
    <w:rsid w:val="00F53BD3"/>
    <w:rsid w:val="00F72130"/>
    <w:rsid w:val="00FA2E91"/>
    <w:rsid w:val="00FA4FBC"/>
    <w:rsid w:val="00FB259C"/>
    <w:rsid w:val="00FB47D1"/>
    <w:rsid w:val="00FB48CD"/>
    <w:rsid w:val="00FD2C3E"/>
    <w:rsid w:val="00FD5453"/>
    <w:rsid w:val="00FD6851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661C4-3C7D-46D8-AB12-2F3A32BB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2</Pages>
  <Words>990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Izabela Kańkowska</cp:lastModifiedBy>
  <cp:revision>131</cp:revision>
  <cp:lastPrinted>2022-07-11T12:08:00Z</cp:lastPrinted>
  <dcterms:created xsi:type="dcterms:W3CDTF">2022-04-05T12:51:00Z</dcterms:created>
  <dcterms:modified xsi:type="dcterms:W3CDTF">2026-03-17T18:39:00Z</dcterms:modified>
  <cp:category/>
</cp:coreProperties>
</file>